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3" w:rsidRPr="00184463" w:rsidRDefault="00184463" w:rsidP="0018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63">
        <w:rPr>
          <w:rFonts w:ascii="Times New Roman" w:hAnsi="Times New Roman" w:cs="Times New Roman"/>
          <w:b/>
          <w:sz w:val="28"/>
          <w:szCs w:val="28"/>
        </w:rPr>
        <w:t xml:space="preserve">Литературная викторина по зимним сказкам для </w:t>
      </w:r>
      <w:r>
        <w:rPr>
          <w:rFonts w:ascii="Times New Roman" w:hAnsi="Times New Roman" w:cs="Times New Roman"/>
          <w:b/>
          <w:sz w:val="28"/>
          <w:szCs w:val="28"/>
        </w:rPr>
        <w:t>детей группы «Ягодка»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Цель: Закреплять и уточнять знания детей о зимних сказках.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Задачи: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 -развивать у детей творческие способности, речь, память, логическое мышление;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-приобщать детей к народной культуре - знанию сказок;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-воспитывать такие качества как умение играть в команде, дружелюбие, честность в игре, справедливость;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-создать доброжелательную обстановку, веселое настроение, желание побеждать.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Рисунки с изображением героев зимних сказок: Лисичка - сестричка, Щелкунчик, Снегурочка, Серебряное копытце. ИКТ: фото - сказочные панорамы: «Лисичка – сестричка и серый волк», «Серебряное копытце», «Зимовье», «По щучьему велению»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 xml:space="preserve"> Музыкальные композиции. 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Атрибуты: елка, пенек, кушетка с «периной», шарфики для снежинок, сосульки для заданий (для поощрения); сундучок с предметами: лисичка, лапоть, рыбка, снеговик, конверт, Дед мороз, посох, дед, рукавичка, Емеля, печка; книги (подарки);</w:t>
      </w:r>
      <w:proofErr w:type="gramEnd"/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Чтение зимних сказок: 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“Морозко”, С.Я. Маршак “Двенадцать месяцев”, “Снегурочка”, “Зимовье зверей”, “Лиса и заяц”, “Лисичка-сестричка и серый волк”, “Два Мороза”, “По щучьему велению...”,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“Лиса – лапотница”, “Рукавичка”, Эрнст Гофман «Щелкунчик и мышиный король».</w:t>
      </w:r>
      <w:proofErr w:type="gramEnd"/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Драматизация отрывков из сказки.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Рисование вместе с родителями и в группе: «Любимый герой зимней сказки».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Просмотр дома мультфильмов и фильмов по зимним сказкам.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Дидактические игры: «Сказочная фигура замри», «Зимняя фигура», «Найди книгу по зачину», «Загадки и отгадки», «Подбери герою предмет», «Выбери правильный ответ», «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>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Просмотр выставок панорам по зимним сказкам.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Ход мероприятия–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Дети под музыку вбегают в зал и выполняют движения, садятся на свои места.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Здравствуйте, дети. Здравствуйте, гости. Меня зовут Сказочница. Я очень рада, что вы пришли ко мне в гости. Любите ли вы читать сказки?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Дети. Да. Любим. Очень любим.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Чем сказка отличается от других жанров? Сказка – это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Дети удивительный, волшебный мир, в сказке происходят самые необыкновенные чудеса, превращения, животные разговаривают, вещи оживают...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У сказок бывают разные авторы. А кто сочиняет сказки?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Дети. Народ, писатели и поэты.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Значит, какие бывают сказки?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Дети: Народные и авторские.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Воспитатель. Сказки – это древнейший жанр устного народного творчества. Они пришли к нам из глубокой древности. Народ их передавал из уст в уста, из поколения в поколение. Читая сказки, мы проникаем в чудесный, загадочный и таинственный мир. Поможет нам попасть в этот мир музыка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«Нянины сказки»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 xml:space="preserve"> (Звучит музыка «Нянины сказки» Чайковского)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Закрывайте все глаза, Отправляемся, друзья,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 чудо сказку – вы и я!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 xml:space="preserve"> А вы много сказок знаете? Есть сказки, в которых царствует зима: волшебная, чарующая, задорная. Вы их, без сомнения, хорошо знаете, и я предлагаю вам провести литературную викторину по зимним сказкам. </w:t>
      </w:r>
      <w:r w:rsidRPr="00184463">
        <w:rPr>
          <w:rFonts w:ascii="Times New Roman" w:hAnsi="Times New Roman" w:cs="Times New Roman"/>
          <w:sz w:val="28"/>
          <w:szCs w:val="28"/>
        </w:rPr>
        <w:lastRenderedPageBreak/>
        <w:t>Давайте поприветствуем друг друга, команду – «Снежинка» и команду – «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Снеговик»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задача внимательно слушать задания и правильно их выполнить. За каждый правильный ответ, команда получает сосульку.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1. Разминка. «Быстрый вопрос – быстрый ответ»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1.В какой сказке домашние животные расправились с лесными хищниками? (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Р.н.с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Зимовье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зверей») 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2.В какой сказке лапоть помог голодной кумушке наесться досыта? («Лиса –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лапотница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.И.Даля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>) 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3.В какой сказке описан необычный способ рыбной ловли? (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Р.н.с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Лисичка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сестричка и серый волк»).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4.Кто из лесных обитателей спас ворону от собак? (Заяц –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>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5.Назовите «волшебные» слова, чтобы рыбалка стала удачной. (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рыбка и мала, и велика)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6.Какие слова помогли лисе напугать защитников зайца? («Как выскочу, как выпрыгну, пойдут клочки по закоулочкам!»). 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2.«Живые картинки»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Я предлагаю вам посмотреть театральные этюды и отгадать название сказок.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Этюды из сказок: «Морозко», «Мороз Иванович».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Морозко: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Что за шум в моем лесу? Вижу девицу – красу. Закружусь и засвищу. (Под музыку обегает елку). Холодно ли тебе, девица? Холодно ли тебе, 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?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Настенька: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Тепло Батюшка, тепло родненький.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Этюды из сказки «Метелица», «Бабушка Вьюга»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Поскорей взобью перину, Пух взлетит под облака. Полетят вокруг снежинки, Вся покроется земля.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Танец снежинок.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Здесь экран волшебный есть,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Сказок тут не перечесть!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«Снежная Королева», «Серебряное копытце».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3.«Узнай по описанию этого героя».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 Вы рисовали любимых зимних сказочных героев. А теперь дети одной команды дают описание сказочного героя, не называя его, а другая команда отгадывает, а потом наоборот.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1.«…и стала она расти не по дням, а по часам: что ни день, то все краше становится. Сама беленькая, точно снег, коса русая до пояса, только румянца нет вовсе». («Снегурочка»)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2.«Этот персонаж рыжий, хитрый, льстивый, лукавый, жадный, притворщик и плут, любит гордиться собой и хвалиться». («Лисичка 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3. Забавная игрушка для колки орехов, которую подарили на рождество. Большая голова с шапочкой рудокопа, тонкие ножки, добрые глаза, ласковая улыбка (Щелкунчик).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4. У него на правой передней ноге необычное копытце. Летом шерстка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буренькая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>, а зимой серенькая. Всегда с рожками, хоть летом, хоть зимой, и рожки о пяти ветках. (Серебряное копытце).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Песня - хоровод «Шел по лесу Дед Мороз». (Дети выполняют движения в соответствии с текстом).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4.«Угадай картинку»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Внимание на экран. Картинка откроется, если вы определите название сказки, прослушав зачин.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(Дети отгадывают сказку по одной строчке, на экране открывается картинка, фото - панно по сказкам)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1.Жил – был старик. У него было три сына: двое умных, третий дурачок Емеля. (По щучьему велению»).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lastRenderedPageBreak/>
        <w:t>2. Жили себе дед да баба. Как – то раз дед и говорит бабе: »Ты, баба, пеки пироги, а я запрягу сани да поеду за рыбой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.» («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Лисичка – сестричка и серый волк»).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3. Надумали бык, баран, свинья, кот да петух жить в лесу. (Зимовье»).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 4.Жил в нашем заводе старик один, по прозвищу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. Семьи у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не осталось, он и придумал взять в дети сиротку. («Серебряное копытце»).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Все загадки отгадали и героев всех назвали.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5. «Сундучок». (В нем предметы и герои из сказок).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А посмотрите, какой сундучок я вам приготовила. В нем лежат сказочные герои и предметы, которые им принадлежат. Подойдите к сундучку и возьмите только один предмет. Я предлагаю вам погулять и найти пару, каждому герою свою вещь.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6. Сказки-перевертыши. (Воспитатель говорит сказки-перевертыши, а дети исправляют ошибки). Был Кощей вчера в гостях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Что наделал, просто - Ах!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Сказки все он перепутал: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Вы сможете их отгадать?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Я вам произнесу название, а вы исправьте ошибки.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∙​ «Лиса Патрикеевна и зеленый волк»; («Лисичка 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>естричка и серый волк»)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∙​ «По 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китову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веленью»; («По щучьему веленью»)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∙​ «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Дарьюшкина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избушка»; («</w:t>
      </w:r>
      <w:proofErr w:type="spellStart"/>
      <w:r w:rsidRPr="0018446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84463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∙​ «Варежка»; («Рукавичка»)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∙​  «Одиннадцать месяцев»; («Двенадцать месяцев»)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∙​ «Три Мороза», («Два Мороза»).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84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4463">
        <w:rPr>
          <w:rFonts w:ascii="Times New Roman" w:hAnsi="Times New Roman" w:cs="Times New Roman"/>
          <w:sz w:val="28"/>
          <w:szCs w:val="28"/>
        </w:rPr>
        <w:t xml:space="preserve"> Молодцы, ребята, все перевертыши отгадали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7. «Сказочная фигура замри».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lastRenderedPageBreak/>
        <w:t>Воспитатель Дети, я предлагаю вам поплясать. А как только музыка закончится, вы превращаетесь в зимнего сказочного героя, и замираете. Оживает тот, до кого я дотронусь волшебной снежинкой.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>Воспитатель. Время подвести итоги. Давайте посчитаем ваши сосульки Дети, вот и закончилось наше путешествие в мире чудес и волшебства. Благодаря вашим знаниям сказок, вашей дружбе мы смогли пройти этот путь и справились со всеми заданиями. А теперь, ребята, нам пора возвращаться в детский сад.</w:t>
      </w: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63" w:rsidRPr="00184463" w:rsidRDefault="00184463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63">
        <w:rPr>
          <w:rFonts w:ascii="Times New Roman" w:hAnsi="Times New Roman" w:cs="Times New Roman"/>
          <w:sz w:val="28"/>
          <w:szCs w:val="28"/>
        </w:rPr>
        <w:t xml:space="preserve">И в дар от меня прошу принять эти книги, стоит вам открыть ее и вы снова, отправитесь в сказочный мир. Ну а мне пора, до новых встреч.                       </w:t>
      </w:r>
    </w:p>
    <w:p w:rsidR="00A80EF1" w:rsidRPr="00184463" w:rsidRDefault="00A80EF1" w:rsidP="00184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EF1" w:rsidRPr="001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3"/>
    <w:rsid w:val="00184463"/>
    <w:rsid w:val="00A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2019-10-26T07:13:00Z</dcterms:created>
  <dcterms:modified xsi:type="dcterms:W3CDTF">2019-10-26T07:15:00Z</dcterms:modified>
</cp:coreProperties>
</file>